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EDD8" w14:textId="77777777" w:rsidR="00107B7C" w:rsidRDefault="00107B7C" w:rsidP="00107B7C">
      <w:pPr>
        <w:jc w:val="center"/>
        <w:rPr>
          <w:rFonts w:ascii="Castellar" w:hAnsi="Castellar"/>
          <w:color w:val="0070C0"/>
          <w:sz w:val="72"/>
          <w:szCs w:val="72"/>
        </w:rPr>
      </w:pPr>
      <w:r w:rsidRPr="00107B7C">
        <w:rPr>
          <w:rFonts w:ascii="Castellar" w:hAnsi="Castellar"/>
          <w:color w:val="0070C0"/>
          <w:sz w:val="72"/>
          <w:szCs w:val="72"/>
        </w:rPr>
        <w:t>WMTG Winter newsletter</w:t>
      </w:r>
    </w:p>
    <w:p w14:paraId="4239E91B" w14:textId="527C9080" w:rsidR="00107B7C" w:rsidRPr="00107B7C" w:rsidRDefault="00107B7C" w:rsidP="00107B7C">
      <w:pPr>
        <w:jc w:val="center"/>
        <w:rPr>
          <w:rFonts w:ascii="Castellar" w:hAnsi="Castellar"/>
          <w:color w:val="0070C0"/>
          <w:sz w:val="24"/>
          <w:szCs w:val="24"/>
        </w:rPr>
      </w:pPr>
      <w:r>
        <w:rPr>
          <w:rFonts w:ascii="Castellar" w:hAnsi="Castellar"/>
          <w:color w:val="0070C0"/>
          <w:sz w:val="24"/>
          <w:szCs w:val="24"/>
        </w:rPr>
        <w:t>December 2025</w:t>
      </w:r>
    </w:p>
    <w:p w14:paraId="4AF267F0" w14:textId="77777777" w:rsidR="00107B7C" w:rsidRDefault="00107B7C" w:rsidP="00107B7C">
      <w:pPr>
        <w:jc w:val="center"/>
        <w:rPr>
          <w:rFonts w:ascii="Castellar" w:hAnsi="Castellar"/>
          <w:color w:val="FF0000"/>
          <w:sz w:val="72"/>
          <w:szCs w:val="72"/>
        </w:rPr>
      </w:pPr>
      <w:r>
        <w:rPr>
          <w:rFonts w:ascii="Castellar" w:hAnsi="Castellar"/>
          <w:noProof/>
          <w:color w:val="FF0000"/>
          <w:sz w:val="72"/>
          <w:szCs w:val="72"/>
        </w:rPr>
        <w:drawing>
          <wp:inline distT="0" distB="0" distL="0" distR="0" wp14:anchorId="508A2E50" wp14:editId="601FA1E1">
            <wp:extent cx="3924300" cy="2613630"/>
            <wp:effectExtent l="0" t="0" r="0" b="0"/>
            <wp:docPr id="940302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99" cy="2619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68A61" w14:textId="57521F5B" w:rsidR="00107B7C" w:rsidRPr="00526B06" w:rsidRDefault="00107B7C" w:rsidP="00107B7C">
      <w:pPr>
        <w:pStyle w:val="NoSpacing"/>
        <w:jc w:val="center"/>
        <w:rPr>
          <w:sz w:val="26"/>
          <w:szCs w:val="26"/>
        </w:rPr>
      </w:pPr>
      <w:r w:rsidRPr="00526B06">
        <w:rPr>
          <w:sz w:val="26"/>
          <w:szCs w:val="26"/>
        </w:rPr>
        <w:t xml:space="preserve">A </w:t>
      </w:r>
      <w:r w:rsidRPr="00526B06">
        <w:rPr>
          <w:b/>
          <w:bCs/>
          <w:sz w:val="26"/>
          <w:szCs w:val="26"/>
        </w:rPr>
        <w:t>huge</w:t>
      </w:r>
      <w:r w:rsidRPr="00526B06">
        <w:rPr>
          <w:sz w:val="26"/>
          <w:szCs w:val="26"/>
        </w:rPr>
        <w:t xml:space="preserve"> thank you to everyone who took part in our annual concert, or came along to s</w:t>
      </w:r>
      <w:r w:rsidR="001A220C">
        <w:rPr>
          <w:sz w:val="26"/>
          <w:szCs w:val="26"/>
        </w:rPr>
        <w:t>upport</w:t>
      </w:r>
      <w:r w:rsidRPr="00526B06">
        <w:rPr>
          <w:sz w:val="26"/>
          <w:szCs w:val="26"/>
        </w:rPr>
        <w:t xml:space="preserve"> it, on Saturday 15</w:t>
      </w:r>
      <w:r w:rsidRPr="00526B06">
        <w:rPr>
          <w:sz w:val="26"/>
          <w:szCs w:val="26"/>
          <w:vertAlign w:val="superscript"/>
        </w:rPr>
        <w:t>th</w:t>
      </w:r>
      <w:r w:rsidRPr="00526B06">
        <w:rPr>
          <w:sz w:val="26"/>
          <w:szCs w:val="26"/>
        </w:rPr>
        <w:t xml:space="preserve"> November.</w:t>
      </w:r>
    </w:p>
    <w:p w14:paraId="1F51E07E" w14:textId="78F792D1" w:rsidR="00107B7C" w:rsidRPr="00526B06" w:rsidRDefault="00107B7C" w:rsidP="00107B7C">
      <w:pPr>
        <w:pStyle w:val="NoSpacing"/>
        <w:jc w:val="center"/>
        <w:rPr>
          <w:sz w:val="26"/>
          <w:szCs w:val="26"/>
        </w:rPr>
      </w:pPr>
      <w:r w:rsidRPr="00526B06">
        <w:rPr>
          <w:sz w:val="26"/>
          <w:szCs w:val="26"/>
        </w:rPr>
        <w:t>The theme this year was “Songs from the Shows”, and we received many compliments on the varied programme and the quality of the singing.</w:t>
      </w:r>
    </w:p>
    <w:p w14:paraId="30962CA5" w14:textId="43921004" w:rsidR="00107B7C" w:rsidRPr="00526B06" w:rsidRDefault="00107B7C" w:rsidP="00107B7C">
      <w:pPr>
        <w:pStyle w:val="NoSpacing"/>
        <w:jc w:val="center"/>
        <w:rPr>
          <w:sz w:val="26"/>
          <w:szCs w:val="26"/>
        </w:rPr>
      </w:pPr>
      <w:r w:rsidRPr="00526B06">
        <w:rPr>
          <w:sz w:val="26"/>
          <w:szCs w:val="26"/>
        </w:rPr>
        <w:t>The Congregational Church thanked us and were pleased to report that we raised an impressive £600 for church funds and East Anglia’s Children’s Hospices.</w:t>
      </w:r>
    </w:p>
    <w:p w14:paraId="1219754E" w14:textId="77777777" w:rsidR="00AB7D8D" w:rsidRPr="00526B06" w:rsidRDefault="00AB7D8D" w:rsidP="00107B7C">
      <w:pPr>
        <w:pStyle w:val="NoSpacing"/>
        <w:jc w:val="center"/>
        <w:rPr>
          <w:sz w:val="26"/>
          <w:szCs w:val="26"/>
        </w:rPr>
      </w:pPr>
    </w:p>
    <w:p w14:paraId="2899FD8A" w14:textId="54775831" w:rsidR="00AB7D8D" w:rsidRPr="00526B06" w:rsidRDefault="00AB7D8D" w:rsidP="00AB7D8D">
      <w:pPr>
        <w:shd w:val="clear" w:color="auto" w:fill="45B0E1" w:themeFill="accent1" w:themeFillTint="99"/>
        <w:jc w:val="center"/>
        <w:rPr>
          <w:sz w:val="26"/>
          <w:szCs w:val="26"/>
        </w:rPr>
      </w:pPr>
      <w:r w:rsidRPr="00526B06">
        <w:rPr>
          <w:sz w:val="26"/>
          <w:szCs w:val="26"/>
        </w:rPr>
        <w:t xml:space="preserve">What fun we are all having with </w:t>
      </w:r>
      <w:r w:rsidRPr="00526B06">
        <w:rPr>
          <w:b/>
          <w:bCs/>
          <w:sz w:val="26"/>
          <w:szCs w:val="26"/>
        </w:rPr>
        <w:t>Oklahoma!</w:t>
      </w:r>
      <w:r w:rsidRPr="00526B06">
        <w:rPr>
          <w:sz w:val="26"/>
          <w:szCs w:val="26"/>
        </w:rPr>
        <w:t xml:space="preserve"> As WMTG members, you will have a chance to purchase your tickets before they become available to the public. Look out for emails in the New Year.</w:t>
      </w:r>
    </w:p>
    <w:p w14:paraId="5F5CA29E" w14:textId="318B8CED" w:rsidR="00AB7D8D" w:rsidRPr="00AB7D8D" w:rsidRDefault="00AB7D8D" w:rsidP="00107B7C">
      <w:pPr>
        <w:pStyle w:val="NoSpacing"/>
        <w:jc w:val="center"/>
        <w:rPr>
          <w:color w:val="C00000"/>
          <w:sz w:val="28"/>
          <w:szCs w:val="28"/>
        </w:rPr>
      </w:pPr>
      <w:r w:rsidRPr="00AB7D8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B3671" wp14:editId="51AA28DA">
                <wp:simplePos x="0" y="0"/>
                <wp:positionH relativeFrom="margin">
                  <wp:align>right</wp:align>
                </wp:positionH>
                <wp:positionV relativeFrom="paragraph">
                  <wp:posOffset>396240</wp:posOffset>
                </wp:positionV>
                <wp:extent cx="57150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531D" w14:textId="45CE770C" w:rsidR="00AB7D8D" w:rsidRPr="00526B06" w:rsidRDefault="00AB7D8D" w:rsidP="00AB7D8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26B0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Christmas Party &amp; Carols</w:t>
                            </w:r>
                          </w:p>
                          <w:p w14:paraId="4E5F64AB" w14:textId="47732F02" w:rsidR="00AB7D8D" w:rsidRPr="00526B06" w:rsidRDefault="00AB7D8D" w:rsidP="00AB7D8D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26B06">
                              <w:rPr>
                                <w:sz w:val="26"/>
                                <w:szCs w:val="26"/>
                              </w:rPr>
                              <w:t>You are invited to join us for Carols</w:t>
                            </w:r>
                            <w:r w:rsidR="00526B06" w:rsidRPr="00526B06">
                              <w:rPr>
                                <w:sz w:val="26"/>
                                <w:szCs w:val="26"/>
                              </w:rPr>
                              <w:t xml:space="preserve"> and a party</w:t>
                            </w:r>
                            <w:r w:rsidRPr="00526B06">
                              <w:rPr>
                                <w:sz w:val="26"/>
                                <w:szCs w:val="26"/>
                              </w:rPr>
                              <w:t xml:space="preserve"> on Monday 15</w:t>
                            </w:r>
                            <w:r w:rsidRPr="00526B06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526B06">
                              <w:rPr>
                                <w:sz w:val="26"/>
                                <w:szCs w:val="26"/>
                              </w:rPr>
                              <w:t xml:space="preserve"> December, at 8pm. </w:t>
                            </w:r>
                          </w:p>
                          <w:p w14:paraId="0B149344" w14:textId="5C852D75" w:rsidR="00526B06" w:rsidRPr="00526B06" w:rsidRDefault="00526B06" w:rsidP="00AB7D8D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26B06">
                              <w:rPr>
                                <w:sz w:val="26"/>
                                <w:szCs w:val="26"/>
                              </w:rPr>
                              <w:t xml:space="preserve">Please bring a small plate of finger food </w:t>
                            </w:r>
                            <w:r w:rsidR="001A220C">
                              <w:rPr>
                                <w:sz w:val="26"/>
                                <w:szCs w:val="26"/>
                              </w:rPr>
                              <w:t xml:space="preserve">to share </w:t>
                            </w:r>
                            <w:r w:rsidRPr="00526B06">
                              <w:rPr>
                                <w:sz w:val="26"/>
                                <w:szCs w:val="26"/>
                              </w:rPr>
                              <w:t>and something to drink.</w:t>
                            </w:r>
                          </w:p>
                          <w:p w14:paraId="16BEA0B4" w14:textId="4268F40F" w:rsidR="00526B06" w:rsidRPr="00526B06" w:rsidRDefault="00526B06" w:rsidP="00AB7D8D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26B06">
                              <w:rPr>
                                <w:sz w:val="26"/>
                                <w:szCs w:val="26"/>
                              </w:rPr>
                              <w:t>Hilary will be providing song sheets for everyone</w:t>
                            </w:r>
                            <w:r w:rsidR="001A220C">
                              <w:rPr>
                                <w:sz w:val="26"/>
                                <w:szCs w:val="26"/>
                              </w:rPr>
                              <w:t xml:space="preserve"> to use</w:t>
                            </w:r>
                            <w:r w:rsidRPr="00526B06">
                              <w:rPr>
                                <w:sz w:val="26"/>
                                <w:szCs w:val="26"/>
                              </w:rPr>
                              <w:t xml:space="preserve">. If you have Carols for Choirs book 1, bring it along for 2 extra songs. Don’t worry if you don’t have it, as photocopies will be provided. </w:t>
                            </w:r>
                          </w:p>
                          <w:p w14:paraId="03C35643" w14:textId="140F24FD" w:rsidR="001A220C" w:rsidRPr="00526B06" w:rsidRDefault="00526B06" w:rsidP="001A220C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26B06">
                              <w:rPr>
                                <w:sz w:val="26"/>
                                <w:szCs w:val="26"/>
                              </w:rPr>
                              <w:t>Christmas jumpers, or festive clothing is encouraged, but not compulsory.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B3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31.2pt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" fillcolor="#f1a983 [1941]">
                <v:textbox style="mso-fit-shape-to-text:t">
                  <w:txbxContent>
                    <w:p w14:paraId="78B1531D" w14:textId="45CE770C" w:rsidR="00AB7D8D" w:rsidRPr="00526B06" w:rsidRDefault="00AB7D8D" w:rsidP="00AB7D8D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26B06">
                        <w:rPr>
                          <w:b/>
                          <w:bCs/>
                          <w:sz w:val="26"/>
                          <w:szCs w:val="26"/>
                        </w:rPr>
                        <w:t>Christmas Party &amp; Carols</w:t>
                      </w:r>
                    </w:p>
                    <w:p w14:paraId="4E5F64AB" w14:textId="47732F02" w:rsidR="00AB7D8D" w:rsidRPr="00526B06" w:rsidRDefault="00AB7D8D" w:rsidP="00AB7D8D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526B06">
                        <w:rPr>
                          <w:sz w:val="26"/>
                          <w:szCs w:val="26"/>
                        </w:rPr>
                        <w:t>You are invited to join us for Carols</w:t>
                      </w:r>
                      <w:r w:rsidR="00526B06" w:rsidRPr="00526B06">
                        <w:rPr>
                          <w:sz w:val="26"/>
                          <w:szCs w:val="26"/>
                        </w:rPr>
                        <w:t xml:space="preserve"> and a party</w:t>
                      </w:r>
                      <w:r w:rsidRPr="00526B06">
                        <w:rPr>
                          <w:sz w:val="26"/>
                          <w:szCs w:val="26"/>
                        </w:rPr>
                        <w:t xml:space="preserve"> on Monday 15</w:t>
                      </w:r>
                      <w:r w:rsidRPr="00526B06">
                        <w:rPr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526B06">
                        <w:rPr>
                          <w:sz w:val="26"/>
                          <w:szCs w:val="26"/>
                        </w:rPr>
                        <w:t xml:space="preserve"> December, at 8pm. </w:t>
                      </w:r>
                    </w:p>
                    <w:p w14:paraId="0B149344" w14:textId="5C852D75" w:rsidR="00526B06" w:rsidRPr="00526B06" w:rsidRDefault="00526B06" w:rsidP="00AB7D8D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526B06">
                        <w:rPr>
                          <w:sz w:val="26"/>
                          <w:szCs w:val="26"/>
                        </w:rPr>
                        <w:t xml:space="preserve">Please bring a small plate of finger food </w:t>
                      </w:r>
                      <w:r w:rsidR="001A220C">
                        <w:rPr>
                          <w:sz w:val="26"/>
                          <w:szCs w:val="26"/>
                        </w:rPr>
                        <w:t xml:space="preserve">to share </w:t>
                      </w:r>
                      <w:r w:rsidRPr="00526B06">
                        <w:rPr>
                          <w:sz w:val="26"/>
                          <w:szCs w:val="26"/>
                        </w:rPr>
                        <w:t>and something to drink.</w:t>
                      </w:r>
                    </w:p>
                    <w:p w14:paraId="16BEA0B4" w14:textId="4268F40F" w:rsidR="00526B06" w:rsidRPr="00526B06" w:rsidRDefault="00526B06" w:rsidP="00AB7D8D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526B06">
                        <w:rPr>
                          <w:sz w:val="26"/>
                          <w:szCs w:val="26"/>
                        </w:rPr>
                        <w:t>Hilary will be providing song sheets for everyone</w:t>
                      </w:r>
                      <w:r w:rsidR="001A220C">
                        <w:rPr>
                          <w:sz w:val="26"/>
                          <w:szCs w:val="26"/>
                        </w:rPr>
                        <w:t xml:space="preserve"> to use</w:t>
                      </w:r>
                      <w:r w:rsidRPr="00526B06">
                        <w:rPr>
                          <w:sz w:val="26"/>
                          <w:szCs w:val="26"/>
                        </w:rPr>
                        <w:t xml:space="preserve">. If you have Carols for Choirs book 1, bring it along for 2 extra songs. Don’t worry if you don’t have it, as photocopies will be provided. </w:t>
                      </w:r>
                    </w:p>
                    <w:p w14:paraId="03C35643" w14:textId="140F24FD" w:rsidR="001A220C" w:rsidRPr="00526B06" w:rsidRDefault="00526B06" w:rsidP="001A220C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526B06">
                        <w:rPr>
                          <w:sz w:val="26"/>
                          <w:szCs w:val="26"/>
                        </w:rPr>
                        <w:t>Christmas jumpers, or festive clothing is encouraged, but not compulsory.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980856" w14:textId="74887208" w:rsidR="00107B7C" w:rsidRPr="00107B7C" w:rsidRDefault="00107B7C" w:rsidP="00AB7D8D">
      <w:pPr>
        <w:pStyle w:val="NoSpacing"/>
        <w:jc w:val="center"/>
        <w:rPr>
          <w:sz w:val="28"/>
          <w:szCs w:val="28"/>
        </w:rPr>
      </w:pPr>
    </w:p>
    <w:p w14:paraId="2088EC20" w14:textId="77777777" w:rsidR="00CA4922" w:rsidRDefault="00CA4922" w:rsidP="00107B7C">
      <w:pPr>
        <w:jc w:val="center"/>
      </w:pPr>
    </w:p>
    <w:sectPr w:rsidR="00CA4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7C"/>
    <w:rsid w:val="00107B7C"/>
    <w:rsid w:val="001A220C"/>
    <w:rsid w:val="00386C6D"/>
    <w:rsid w:val="00526B06"/>
    <w:rsid w:val="005516BA"/>
    <w:rsid w:val="005D1FE2"/>
    <w:rsid w:val="006D00EE"/>
    <w:rsid w:val="00853FC2"/>
    <w:rsid w:val="00AB7D8D"/>
    <w:rsid w:val="00CA4922"/>
    <w:rsid w:val="00D82A77"/>
    <w:rsid w:val="00F5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7F45"/>
  <w15:chartTrackingRefBased/>
  <w15:docId w15:val="{C12DDB90-75F3-4FA2-AEC5-9A2133DB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7C"/>
  </w:style>
  <w:style w:type="paragraph" w:styleId="Heading1">
    <w:name w:val="heading 1"/>
    <w:basedOn w:val="Normal"/>
    <w:next w:val="Normal"/>
    <w:link w:val="Heading1Char"/>
    <w:uiPriority w:val="9"/>
    <w:qFormat/>
    <w:rsid w:val="0010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7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Nice</dc:creator>
  <cp:keywords/>
  <dc:description/>
  <cp:lastModifiedBy>Sara Nice</cp:lastModifiedBy>
  <cp:revision>3</cp:revision>
  <dcterms:created xsi:type="dcterms:W3CDTF">2025-12-02T15:19:00Z</dcterms:created>
  <dcterms:modified xsi:type="dcterms:W3CDTF">2025-12-02T18:07:00Z</dcterms:modified>
</cp:coreProperties>
</file>